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E" w:rsidRPr="0075726E" w:rsidRDefault="008D7BB6" w:rsidP="006B35CB">
      <w:pPr>
        <w:widowControl w:val="0"/>
        <w:autoSpaceDE w:val="0"/>
        <w:autoSpaceDN w:val="0"/>
        <w:adjustRightInd w:val="0"/>
        <w:rPr>
          <w:color w:val="F79646" w:themeColor="accent6"/>
        </w:rPr>
      </w:pPr>
      <w:r w:rsidRPr="008D7B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70pt;margin-top:9pt;width:225pt;height:42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" filled="f" stroked="f">
            <v:textbox>
              <w:txbxContent>
                <w:p w:rsidR="006B35CB" w:rsidRDefault="006B35CB">
                  <w:r w:rsidRPr="006B35CB">
                    <w:rPr>
                      <w:highlight w:val="red"/>
                    </w:rPr>
                    <w:t>VENDREDI 13 MARS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Cours 3/6 Ans  18H/18H45 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             7/11 Ans 19H/20H00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           </w:t>
                  </w:r>
                  <w:r w:rsidRPr="006B35CB">
                    <w:rPr>
                      <w:color w:val="F79646" w:themeColor="accent6"/>
                    </w:rPr>
                    <w:t xml:space="preserve">Avec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Professor</w:t>
                  </w:r>
                  <w:proofErr w:type="spellEnd"/>
                  <w:r w:rsidRPr="006B35CB">
                    <w:rPr>
                      <w:color w:val="F79646" w:themeColor="accent6"/>
                    </w:rPr>
                    <w:t xml:space="preserve">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Babuino</w:t>
                  </w:r>
                  <w:proofErr w:type="spellEnd"/>
                  <w:r w:rsidRPr="006B35CB">
                    <w:rPr>
                      <w:color w:val="F79646" w:themeColor="accent6"/>
                    </w:rPr>
                    <w:t xml:space="preserve"> Branco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Cours Adultes 20H </w:t>
                  </w:r>
                  <w:proofErr w:type="gramStart"/>
                  <w:r w:rsidRPr="006B35CB">
                    <w:rPr>
                      <w:color w:val="F79646" w:themeColor="accent6"/>
                    </w:rPr>
                    <w:t>:21H30</w:t>
                  </w:r>
                  <w:proofErr w:type="gramEnd"/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                       </w:t>
                  </w:r>
                  <w:r w:rsidRPr="006B35CB">
                    <w:rPr>
                      <w:color w:val="F79646" w:themeColor="accent6"/>
                    </w:rPr>
                    <w:t xml:space="preserve">Avec Mestre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Default="006B35CB"/>
                <w:p w:rsidR="006B35CB" w:rsidRDefault="006B35CB">
                  <w:r w:rsidRPr="006B35CB">
                    <w:rPr>
                      <w:highlight w:val="red"/>
                    </w:rPr>
                    <w:t>SAMEDI 14 MARS</w:t>
                  </w:r>
                  <w:r>
                    <w:t xml:space="preserve"> 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Cours 3/6 Ans 10H/10H45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            7/11 Ans 11H/12H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            </w:t>
                  </w:r>
                  <w:r w:rsidRPr="006B35CB">
                    <w:rPr>
                      <w:color w:val="F79646" w:themeColor="accent6"/>
                    </w:rPr>
                    <w:t xml:space="preserve">Avec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Professor</w:t>
                  </w:r>
                  <w:proofErr w:type="spellEnd"/>
                  <w:r w:rsidRPr="006B35CB">
                    <w:rPr>
                      <w:color w:val="F79646" w:themeColor="accent6"/>
                    </w:rPr>
                    <w:t xml:space="preserve">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Babuino</w:t>
                  </w:r>
                  <w:proofErr w:type="spellEnd"/>
                  <w:r w:rsidRPr="006B35CB">
                    <w:rPr>
                      <w:color w:val="F79646" w:themeColor="accent6"/>
                    </w:rPr>
                    <w:t xml:space="preserve">  Branco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Cours écru à orange 10H 11H45 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                 </w:t>
                  </w:r>
                  <w:r w:rsidR="00206196">
                    <w:rPr>
                      <w:color w:val="F79646" w:themeColor="accent6"/>
                    </w:rPr>
                    <w:t xml:space="preserve"> </w:t>
                  </w:r>
                  <w:r w:rsidRPr="006B35CB">
                    <w:rPr>
                      <w:color w:val="F79646" w:themeColor="accent6"/>
                    </w:rPr>
                    <w:t xml:space="preserve">Avec Mestre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Pause repas 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13H/14H30 AULAO</w:t>
                  </w:r>
                  <w:r w:rsidR="00206196">
                    <w:rPr>
                      <w:color w:val="F79646" w:themeColor="accent6"/>
                    </w:rPr>
                    <w:t xml:space="preserve">      </w:t>
                  </w:r>
                  <w:r w:rsidRPr="006B35CB">
                    <w:rPr>
                      <w:color w:val="F79646" w:themeColor="accent6"/>
                    </w:rPr>
                    <w:t xml:space="preserve"> Mestre 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15H/16H45  Orange bleu /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Pofessoros</w:t>
                  </w:r>
                  <w:proofErr w:type="spellEnd"/>
                </w:p>
                <w:p w:rsidR="006B35CB" w:rsidRPr="006B35CB" w:rsidRDefault="00206196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 xml:space="preserve">                   </w:t>
                  </w:r>
                  <w:r w:rsidR="006B35CB" w:rsidRPr="006B35CB">
                    <w:rPr>
                      <w:color w:val="F79646" w:themeColor="accent6"/>
                    </w:rPr>
                    <w:t xml:space="preserve">Avec Mestre </w:t>
                  </w:r>
                  <w:proofErr w:type="spellStart"/>
                  <w:r w:rsidR="006B35CB"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Default="006B35CB">
                  <w:pPr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>PAUSE</w:t>
                  </w: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</w:p>
                <w:p w:rsidR="006B35CB" w:rsidRPr="006B35CB" w:rsidRDefault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18H BATIZADO E TROCA DE CORDAS</w:t>
                  </w:r>
                </w:p>
                <w:p w:rsidR="006B35CB" w:rsidRDefault="006B35CB"/>
                <w:p w:rsidR="006B35CB" w:rsidRDefault="006B35CB" w:rsidP="006B35CB">
                  <w:r w:rsidRPr="006B35CB">
                    <w:rPr>
                      <w:highlight w:val="red"/>
                    </w:rPr>
                    <w:t>DIMANCHE 15 MARS</w:t>
                  </w:r>
                </w:p>
                <w:p w:rsidR="006B35CB" w:rsidRPr="006B35CB" w:rsidRDefault="006B35CB" w:rsidP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10H30/12H Adultes </w:t>
                  </w:r>
                  <w:r w:rsidR="00206196">
                    <w:rPr>
                      <w:color w:val="F79646" w:themeColor="accent6"/>
                    </w:rPr>
                    <w:t xml:space="preserve">      </w:t>
                  </w:r>
                  <w:r w:rsidRPr="006B35CB">
                    <w:rPr>
                      <w:color w:val="F79646" w:themeColor="accent6"/>
                    </w:rPr>
                    <w:t xml:space="preserve">Mestre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Pr="006B35CB" w:rsidRDefault="006B35CB" w:rsidP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13H/14H30 Adultes</w:t>
                  </w:r>
                  <w:r w:rsidR="00206196">
                    <w:rPr>
                      <w:color w:val="F79646" w:themeColor="accent6"/>
                    </w:rPr>
                    <w:t xml:space="preserve">      </w:t>
                  </w:r>
                  <w:r w:rsidRPr="006B35CB">
                    <w:rPr>
                      <w:color w:val="F79646" w:themeColor="accent6"/>
                    </w:rPr>
                    <w:t xml:space="preserve"> Mestre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</w:p>
                <w:p w:rsidR="006B35CB" w:rsidRPr="006B35CB" w:rsidRDefault="006B35CB" w:rsidP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 xml:space="preserve">AULAO TOUS </w:t>
                  </w:r>
                  <w:r w:rsidR="00206196">
                    <w:rPr>
                      <w:color w:val="F79646" w:themeColor="accent6"/>
                    </w:rPr>
                    <w:t xml:space="preserve">                   </w:t>
                  </w:r>
                  <w:r w:rsidRPr="006B35CB">
                    <w:rPr>
                      <w:color w:val="F79646" w:themeColor="accent6"/>
                    </w:rPr>
                    <w:t xml:space="preserve">Mestre </w:t>
                  </w:r>
                  <w:proofErr w:type="spellStart"/>
                  <w:r w:rsidRPr="006B35CB">
                    <w:rPr>
                      <w:color w:val="F79646" w:themeColor="accent6"/>
                    </w:rPr>
                    <w:t>Morcego</w:t>
                  </w:r>
                  <w:proofErr w:type="spellEnd"/>
                  <w:r w:rsidRPr="006B35CB">
                    <w:rPr>
                      <w:color w:val="F79646" w:themeColor="accent6"/>
                    </w:rPr>
                    <w:t xml:space="preserve"> </w:t>
                  </w:r>
                </w:p>
                <w:p w:rsidR="006B35CB" w:rsidRDefault="006B35CB" w:rsidP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16H FIN</w:t>
                  </w:r>
                </w:p>
                <w:p w:rsidR="006B35CB" w:rsidRPr="006B35CB" w:rsidRDefault="006B35CB" w:rsidP="006B35CB">
                  <w:pPr>
                    <w:rPr>
                      <w:color w:val="F79646" w:themeColor="accent6"/>
                    </w:rPr>
                  </w:pPr>
                </w:p>
                <w:p w:rsidR="006B35CB" w:rsidRPr="006B35CB" w:rsidRDefault="006B35CB" w:rsidP="006B35CB">
                  <w:pPr>
                    <w:rPr>
                      <w:color w:val="F79646" w:themeColor="accent6"/>
                    </w:rPr>
                  </w:pPr>
                  <w:r w:rsidRPr="006B35CB">
                    <w:rPr>
                      <w:color w:val="F79646" w:themeColor="accent6"/>
                    </w:rPr>
                    <w:t>MERCI OBRIGADO</w:t>
                  </w:r>
                </w:p>
                <w:p w:rsidR="006B35CB" w:rsidRPr="006B35CB" w:rsidRDefault="006B35CB" w:rsidP="006B35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F79646" w:themeColor="accent6"/>
                    </w:rPr>
                  </w:pPr>
                </w:p>
                <w:p w:rsidR="006B35CB" w:rsidRDefault="006B35CB"/>
              </w:txbxContent>
            </v:textbox>
            <w10:wrap type="square"/>
          </v:shape>
        </w:pict>
      </w:r>
      <w:r w:rsidR="0075726E">
        <w:t xml:space="preserve">   </w:t>
      </w:r>
      <w:r w:rsidR="0075726E" w:rsidRPr="0075726E">
        <w:rPr>
          <w:color w:val="F79646" w:themeColor="accent6"/>
        </w:rPr>
        <w:t>PROGRAMME BATIZADO</w:t>
      </w:r>
      <w:bookmarkStart w:id="0" w:name="_GoBack"/>
      <w:bookmarkEnd w:id="0"/>
    </w:p>
    <w:p w:rsidR="0075726E" w:rsidRDefault="0075726E" w:rsidP="006B35CB">
      <w:pPr>
        <w:widowControl w:val="0"/>
        <w:autoSpaceDE w:val="0"/>
        <w:autoSpaceDN w:val="0"/>
        <w:adjustRightInd w:val="0"/>
      </w:pPr>
    </w:p>
    <w:p w:rsidR="006B35CB" w:rsidRDefault="00077D89" w:rsidP="006B35CB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345703" cy="4913131"/>
            <wp:effectExtent l="0" t="0" r="7620" b="0"/>
            <wp:docPr id="1" name="Image 1" descr="Macintosh HD:Users:admin:Desktop:ARCHIVE TACF:illustration morc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ARCHIVE TACF:illustration morce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01" cy="491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26E">
        <w:t xml:space="preserve">   </w:t>
      </w:r>
      <w:r>
        <w:t xml:space="preserve"> </w:t>
      </w:r>
    </w:p>
    <w:p w:rsidR="00ED33E9" w:rsidRDefault="00ED33E9" w:rsidP="00077D89"/>
    <w:sectPr w:rsidR="00ED33E9" w:rsidSect="00DC10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077D89"/>
    <w:rsid w:val="00077D89"/>
    <w:rsid w:val="00206196"/>
    <w:rsid w:val="006B35CB"/>
    <w:rsid w:val="0075726E"/>
    <w:rsid w:val="008D7BB6"/>
    <w:rsid w:val="00B36A9A"/>
    <w:rsid w:val="00DC10F7"/>
    <w:rsid w:val="00E0680F"/>
    <w:rsid w:val="00E4207F"/>
    <w:rsid w:val="00E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TACF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 de senra</dc:creator>
  <cp:lastModifiedBy>stef</cp:lastModifiedBy>
  <cp:revision>2</cp:revision>
  <dcterms:created xsi:type="dcterms:W3CDTF">2015-02-24T08:48:00Z</dcterms:created>
  <dcterms:modified xsi:type="dcterms:W3CDTF">2015-02-24T08:48:00Z</dcterms:modified>
</cp:coreProperties>
</file>